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0C" w:rsidRDefault="00120DFA" w:rsidP="00120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3D0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43D0C" w:rsidRDefault="00C43D0C" w:rsidP="0012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20DFA">
        <w:rPr>
          <w:rFonts w:ascii="Times New Roman" w:hAnsi="Times New Roman" w:cs="Times New Roman"/>
          <w:sz w:val="24"/>
          <w:szCs w:val="24"/>
        </w:rPr>
        <w:t xml:space="preserve">                              ДИРЕКТОР МБОУ СОШ № 12</w:t>
      </w:r>
    </w:p>
    <w:p w:rsidR="00120DFA" w:rsidRPr="00120DFA" w:rsidRDefault="00120DFA" w:rsidP="00120DFA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НОСКО В.А.__________________</w:t>
      </w:r>
    </w:p>
    <w:p w:rsidR="00C43D0C" w:rsidRDefault="00C43D0C" w:rsidP="00C43D0C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План воспитательных мероприятий МБОУ СОШ№12</w:t>
      </w:r>
    </w:p>
    <w:p w:rsidR="00C43D0C" w:rsidRDefault="00C43D0C" w:rsidP="00C43D0C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120DFA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весенних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каникулах</w:t>
      </w:r>
      <w:proofErr w:type="gramEnd"/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  <w:t xml:space="preserve"> </w:t>
      </w:r>
      <w:r w:rsidR="00120DFA">
        <w:rPr>
          <w:rStyle w:val="apple-converted-space"/>
          <w:rFonts w:ascii="Times New Roman" w:hAnsi="Times New Roman" w:cs="Times New Roman"/>
          <w:b/>
          <w:sz w:val="24"/>
          <w:szCs w:val="24"/>
        </w:rPr>
        <w:t>24 марта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по </w:t>
      </w:r>
      <w:r w:rsidR="00120DFA">
        <w:rPr>
          <w:rStyle w:val="apple-converted-space"/>
          <w:rFonts w:ascii="Times New Roman" w:hAnsi="Times New Roman" w:cs="Times New Roman"/>
          <w:b/>
          <w:sz w:val="24"/>
          <w:szCs w:val="24"/>
        </w:rPr>
        <w:t>31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="00120DFA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марта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2019г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  <w:t>.</w:t>
      </w:r>
    </w:p>
    <w:p w:rsidR="00C43D0C" w:rsidRDefault="00C43D0C" w:rsidP="00C43D0C">
      <w:pPr>
        <w:shd w:val="clear" w:color="auto" w:fill="FFFFFF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</w:p>
    <w:tbl>
      <w:tblPr>
        <w:tblStyle w:val="a3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2690"/>
        <w:gridCol w:w="1559"/>
        <w:gridCol w:w="1558"/>
        <w:gridCol w:w="2409"/>
        <w:gridCol w:w="992"/>
      </w:tblGrid>
      <w:tr w:rsidR="00C43D0C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0C" w:rsidRPr="00600871" w:rsidRDefault="00C4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D0C" w:rsidRPr="00600871" w:rsidRDefault="00C4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0C" w:rsidRPr="00600871" w:rsidRDefault="00C43D0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C43D0C" w:rsidRPr="00600871" w:rsidRDefault="00C43D0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0C" w:rsidRPr="00600871" w:rsidRDefault="00C4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0C" w:rsidRPr="00600871" w:rsidRDefault="00C43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0C" w:rsidRPr="00600871" w:rsidRDefault="00C4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0C" w:rsidRPr="00600871" w:rsidRDefault="00C4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проведение мероприятия, телефон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0C" w:rsidRPr="00600871" w:rsidRDefault="00C4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E3C79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10918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E3C79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ионербол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AE3C79" w:rsidRPr="00600871" w:rsidRDefault="00120DFA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E3C79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Кулиш Р.А.</w:t>
            </w:r>
          </w:p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89183735878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E3C79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Ах! Этот вальс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Кулиш Р.А.</w:t>
            </w:r>
          </w:p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89183735878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E3C79" w:rsidRPr="00600871" w:rsidTr="009607B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на английском языке «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MUZZY</w:t>
            </w: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25.03.2019</w:t>
            </w:r>
          </w:p>
          <w:p w:rsidR="007D461E" w:rsidRPr="00600871" w:rsidRDefault="007D461E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C79" w:rsidRPr="00600871" w:rsidRDefault="00AE3C79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Рожнова Елена Александровна</w:t>
            </w:r>
          </w:p>
          <w:p w:rsidR="00AE3C79" w:rsidRPr="00600871" w:rsidRDefault="00AE3C79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8 918 350 25 91</w:t>
            </w:r>
          </w:p>
          <w:p w:rsidR="00AE3C79" w:rsidRPr="00600871" w:rsidRDefault="00AE3C79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Бедная Татьяна Алексеевна</w:t>
            </w:r>
          </w:p>
          <w:p w:rsidR="00AE3C79" w:rsidRPr="00600871" w:rsidRDefault="00AE3C79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918 944 58 29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75D" w:rsidRPr="00600871" w:rsidTr="009607B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75D" w:rsidRPr="00600871" w:rsidRDefault="0064275D" w:rsidP="0064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5D" w:rsidRPr="00600871" w:rsidRDefault="0064275D" w:rsidP="0060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5D" w:rsidRPr="00600871" w:rsidRDefault="0064275D" w:rsidP="0064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Дома-музея семьи Степановых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5D" w:rsidRPr="00600871" w:rsidRDefault="0064275D" w:rsidP="00642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00871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.03.2019</w:t>
            </w:r>
          </w:p>
          <w:p w:rsidR="0064275D" w:rsidRPr="00600871" w:rsidRDefault="0064275D" w:rsidP="00642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5D" w:rsidRPr="00600871" w:rsidRDefault="0064275D" w:rsidP="0064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Ольховский г. Тимашевск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5D" w:rsidRPr="00600871" w:rsidRDefault="0064275D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Рожнова Елена Александровна</w:t>
            </w:r>
          </w:p>
          <w:p w:rsidR="0064275D" w:rsidRPr="00600871" w:rsidRDefault="0064275D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8 918 350 25 91</w:t>
            </w:r>
          </w:p>
          <w:p w:rsidR="0064275D" w:rsidRPr="00600871" w:rsidRDefault="0064275D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Декало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64275D" w:rsidRPr="00600871" w:rsidRDefault="0064275D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5D" w:rsidRPr="00600871" w:rsidRDefault="0064275D" w:rsidP="0064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E3C79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 здоровья: "Для красоты твоей здоровье - наиважнейшее условие."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7D461E" w:rsidRPr="00600871" w:rsidRDefault="007D461E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Кабинет№5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Сивостьянова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89615892493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C79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</w:t>
            </w: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 «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мастерицы»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120DFA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AE3C79" w:rsidRPr="00600871" w:rsidRDefault="00AE3C79" w:rsidP="00AE3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 </w:t>
            </w: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ст.Новомышастовской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Мошой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89054770259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E3C79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«Математическая карусель»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120DFA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AE3C79" w:rsidRPr="00600871" w:rsidRDefault="00120DFA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Вервыкишко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79182903681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E3C79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клуб «Мои любимые книги»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120DFA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AE3C79" w:rsidRPr="00600871" w:rsidRDefault="00A10918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E3C79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Т.П.</w:t>
            </w:r>
          </w:p>
          <w:p w:rsidR="00AE3C79" w:rsidRPr="00600871" w:rsidRDefault="00AE3C79" w:rsidP="00AE3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79898578073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E3C79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«Роспись по ткани»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120DFA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AE3C79" w:rsidRPr="00600871" w:rsidRDefault="00A10918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Петриченко Е.Н.</w:t>
            </w:r>
          </w:p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79186304233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0918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Б 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по географии «Я познаю мир»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Титко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  <w:r w:rsidR="007E3C06">
              <w:rPr>
                <w:rFonts w:ascii="Times New Roman" w:hAnsi="Times New Roman"/>
              </w:rPr>
              <w:t>89189557040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чел.</w:t>
            </w:r>
          </w:p>
        </w:tc>
      </w:tr>
      <w:tr w:rsidR="00A10918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В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Проблемно –ценностное общение «Мое </w:t>
            </w: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 в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разных мирах»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М.И.</w:t>
            </w:r>
            <w:r w:rsidR="007E3C06">
              <w:rPr>
                <w:rFonts w:ascii="Times New Roman" w:hAnsi="Times New Roman"/>
              </w:rPr>
              <w:t xml:space="preserve"> </w:t>
            </w:r>
            <w:r w:rsidR="007E3C06">
              <w:rPr>
                <w:rFonts w:ascii="Times New Roman" w:hAnsi="Times New Roman"/>
              </w:rPr>
              <w:t>89086791556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 чел.</w:t>
            </w:r>
          </w:p>
        </w:tc>
      </w:tr>
      <w:tr w:rsidR="00A10918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«Православные традиции»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9C7969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</w:p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Журавель В.А.</w:t>
            </w:r>
          </w:p>
          <w:p w:rsidR="007E3C06" w:rsidRPr="00600871" w:rsidRDefault="007E3C06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89615804415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E3C79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7D461E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7D461E" w:rsidP="00AE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мире школьной моды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7D461E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</w:t>
            </w:r>
          </w:p>
          <w:p w:rsidR="00AE3C79" w:rsidRPr="00600871" w:rsidRDefault="009C796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7D461E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A10918" w:rsidRPr="00600871" w:rsidRDefault="00A10918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600871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Кузьмичева </w:t>
            </w:r>
            <w:r w:rsidR="007E3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.М.</w:t>
            </w:r>
            <w:r w:rsidR="007E3C06">
              <w:rPr>
                <w:rFonts w:ascii="Times New Roman" w:hAnsi="Times New Roman"/>
              </w:rPr>
              <w:t xml:space="preserve"> </w:t>
            </w:r>
            <w:r w:rsidR="007E3C06">
              <w:rPr>
                <w:rFonts w:ascii="Times New Roman" w:hAnsi="Times New Roman"/>
              </w:rPr>
              <w:t>89184344359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600871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E3C79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8б,11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в город герой Новороссийск. Экскурсия по памятным, военным местам.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9C7969" w:rsidRPr="00600871" w:rsidRDefault="009C7969" w:rsidP="009C79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Новороссийск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Стрелецкая Т.О.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89673062771</w:t>
            </w:r>
          </w:p>
          <w:p w:rsidR="00AE3C79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Казимирова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7E3C06" w:rsidRPr="00600871" w:rsidRDefault="007E3C06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89604970601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E3C79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Самый ловкий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E3C79" w:rsidRPr="00600871" w:rsidRDefault="00AE3C79" w:rsidP="00AE3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Декало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AE3C79" w:rsidRPr="00600871" w:rsidRDefault="00AE3C79" w:rsidP="00AE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89284379253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C79" w:rsidRPr="00600871" w:rsidRDefault="00AE3C79" w:rsidP="00AE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461E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«Мастерица»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Кириченко Л.А.</w:t>
            </w:r>
          </w:p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79181937251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461E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«Кружок любителей чтения»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7D461E" w:rsidRPr="00600871" w:rsidRDefault="00120DFA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Т.П.</w:t>
            </w:r>
          </w:p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79898578073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D461E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«Фитнес-прорыв»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7D461E" w:rsidRPr="00600871" w:rsidRDefault="00120DFA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Бояркина Т.П.</w:t>
            </w:r>
          </w:p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79181365700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10918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«Весна в читающей библиотеке»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Фисик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  <w:p w:rsidR="007E3C06" w:rsidRPr="00600871" w:rsidRDefault="007E3C06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89002491992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</w:tr>
      <w:tr w:rsidR="007D461E" w:rsidRPr="00600871" w:rsidTr="002F58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A10918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7D461E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инифутбол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A10918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Спортплощадка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Кулиш Р.А.</w:t>
            </w:r>
          </w:p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89183735878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461E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Экологическая игра-викторина «Знатоки природы»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Кабинет№5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Сивостьянова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89615892493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461E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Хоровая студия «Весёлая капель»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7D461E" w:rsidRPr="00600871" w:rsidRDefault="007D461E" w:rsidP="007D4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7969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Белоног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  <w:p w:rsidR="007D461E" w:rsidRPr="00600871" w:rsidRDefault="007D461E" w:rsidP="007D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79618526952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1E" w:rsidRPr="00600871" w:rsidRDefault="007D461E" w:rsidP="007D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10918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«Чудеса Света»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600871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Очкасова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0871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10918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работа: составления бизнес плана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7969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№6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Шишканова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</w:t>
            </w:r>
            <w:r w:rsidR="007E3C06">
              <w:rPr>
                <w:rFonts w:ascii="Times New Roman" w:hAnsi="Times New Roman"/>
              </w:rPr>
              <w:t>89184675953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</w:tr>
      <w:tr w:rsidR="00A10918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музей «Дом-музей семьи Степановых» </w:t>
            </w: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г.Тимашевск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27.03.19г</w:t>
            </w:r>
          </w:p>
          <w:p w:rsidR="00A10918" w:rsidRPr="00600871" w:rsidRDefault="009C7969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г.Тимашевск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Скуйбедина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Ж.А.</w:t>
            </w:r>
          </w:p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89183721263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C7969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9C7969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9C7969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9C7969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9C7969" w:rsidP="009C79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9C7969" w:rsidRPr="00600871" w:rsidRDefault="009C7969" w:rsidP="009C79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9C7969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Ст.Новомышастовская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музей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Default="009C7969" w:rsidP="009C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Трюхан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  <w:p w:rsidR="007E3C06" w:rsidRPr="00600871" w:rsidRDefault="007E3C06" w:rsidP="009C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89615804415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9C7969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10918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мире </w:t>
            </w:r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природы»(</w:t>
            </w:r>
            <w:proofErr w:type="gram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путешествие-викторина)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A10918" w:rsidRPr="00600871" w:rsidRDefault="009C7969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9C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7969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Пузик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A10918" w:rsidRPr="00600871" w:rsidRDefault="00A10918" w:rsidP="00A109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89181644094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0871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Pr="00600871" w:rsidRDefault="00600871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Pr="00600871" w:rsidRDefault="00600871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Pr="00600871" w:rsidRDefault="00600871" w:rsidP="0060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музей «Народное творчество»,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астер-класс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Default="00600871" w:rsidP="006008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 г</w:t>
            </w:r>
          </w:p>
          <w:p w:rsidR="00600871" w:rsidRPr="00600871" w:rsidRDefault="00600871" w:rsidP="006008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Pr="00600871" w:rsidRDefault="00600871" w:rsidP="009C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Ст.Новомышастовская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музей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Default="00600871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Беленко С.М.</w:t>
            </w:r>
            <w:r w:rsidR="007E3C06">
              <w:rPr>
                <w:rFonts w:ascii="Times New Roman" w:hAnsi="Times New Roman"/>
              </w:rPr>
              <w:t xml:space="preserve"> </w:t>
            </w:r>
            <w:r w:rsidR="007E3C06">
              <w:rPr>
                <w:rFonts w:ascii="Times New Roman" w:hAnsi="Times New Roman"/>
              </w:rPr>
              <w:t>89183220377</w:t>
            </w:r>
          </w:p>
          <w:p w:rsidR="00600871" w:rsidRPr="00600871" w:rsidRDefault="00600871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Pr="00600871" w:rsidRDefault="007E3C06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10918" w:rsidRPr="00600871" w:rsidTr="00422104">
        <w:trPr>
          <w:trHeight w:val="5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64275D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В</w:t>
            </w:r>
          </w:p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Дома-музея семьи Степановых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120DFA" w:rsidRPr="00600871" w:rsidRDefault="00120DFA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Ольховский г. Тимашевск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A10918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Рожнова Елена Александровна</w:t>
            </w:r>
          </w:p>
          <w:p w:rsidR="00A10918" w:rsidRPr="00600871" w:rsidRDefault="00A10918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8 918 350 25 91</w:t>
            </w:r>
          </w:p>
          <w:p w:rsidR="00A10918" w:rsidRPr="00600871" w:rsidRDefault="00A10918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Декало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A10918" w:rsidRPr="00600871" w:rsidRDefault="00A10918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10918" w:rsidRPr="00600871" w:rsidTr="00CC1D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120DFA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Декало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89284379253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10918" w:rsidRPr="00600871" w:rsidTr="00CC1D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«Фитнес-прорыв»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120DFA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г</w:t>
            </w:r>
          </w:p>
          <w:p w:rsidR="00A10918" w:rsidRPr="00600871" w:rsidRDefault="00120DFA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7969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Бояркина Т.П.</w:t>
            </w:r>
          </w:p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79181365700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10918" w:rsidRPr="00600871" w:rsidTr="00861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120DFA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9C7969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10918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</w:t>
            </w:r>
            <w:r w:rsidR="00600871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10918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Кулиш Р.А.</w:t>
            </w:r>
          </w:p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89183735878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10918" w:rsidRPr="00600871" w:rsidTr="0053019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64275D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,а</w:t>
            </w:r>
            <w:proofErr w:type="spellEnd"/>
            <w:proofErr w:type="gramEnd"/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120DFA" w:rsidP="0064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hyperlink r:id="rId4" w:history="1">
              <w:r w:rsidR="0064275D" w:rsidRPr="006008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Краснодар казачий и купеческий</w:t>
              </w:r>
            </w:hyperlink>
            <w:r w:rsidRPr="00600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5D" w:rsidRPr="00600871" w:rsidRDefault="0064275D" w:rsidP="00642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120DFA" w:rsidP="00642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64275D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120DFA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по Краснодару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120DFA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Л.В.</w:t>
            </w:r>
            <w:r w:rsidR="007E3C06">
              <w:rPr>
                <w:rFonts w:ascii="Times New Roman" w:hAnsi="Times New Roman"/>
              </w:rPr>
              <w:t xml:space="preserve"> </w:t>
            </w:r>
            <w:r w:rsidR="007E3C06">
              <w:rPr>
                <w:rFonts w:ascii="Times New Roman" w:hAnsi="Times New Roman"/>
              </w:rPr>
              <w:t>89183967562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918" w:rsidRPr="00600871" w:rsidRDefault="00120DFA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00871" w:rsidRPr="00600871" w:rsidTr="0053019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71" w:rsidRPr="00600871" w:rsidRDefault="00600871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871" w:rsidRPr="00600871" w:rsidRDefault="00600871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871" w:rsidRPr="00600871" w:rsidRDefault="00600871" w:rsidP="0064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подготовка «Защитники отечества»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871" w:rsidRDefault="00600871" w:rsidP="006008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29.03.19 г</w:t>
            </w:r>
          </w:p>
          <w:p w:rsidR="00600871" w:rsidRPr="00600871" w:rsidRDefault="00600871" w:rsidP="006008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871" w:rsidRPr="00600871" w:rsidRDefault="00600871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871" w:rsidRPr="00600871" w:rsidRDefault="007E3C06" w:rsidP="007E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Беленко С.М.</w:t>
            </w:r>
            <w:r>
              <w:rPr>
                <w:rFonts w:ascii="Times New Roman" w:hAnsi="Times New Roman"/>
              </w:rPr>
              <w:t xml:space="preserve"> 89183220377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871" w:rsidRPr="00600871" w:rsidRDefault="007E3C06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10918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600871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«Этот занимательный английский»</w:t>
            </w:r>
            <w:r w:rsidR="00A10918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69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9C7969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9C7969" w:rsidP="009C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24а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Стрелецкая Т.О.</w:t>
            </w: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89673062771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10918" w:rsidRPr="00600871" w:rsidTr="00600A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30.03.19</w:t>
            </w:r>
            <w:r w:rsidR="00120DFA"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A10918" w:rsidRPr="00600871" w:rsidRDefault="00A10918" w:rsidP="00A10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Декало</w:t>
            </w:r>
            <w:proofErr w:type="spellEnd"/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A10918" w:rsidRPr="00600871" w:rsidRDefault="00A10918" w:rsidP="00A1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89284379253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18" w:rsidRPr="00600871" w:rsidRDefault="00A10918" w:rsidP="00A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9A5200" w:rsidRDefault="00E062A6">
      <w:bookmarkStart w:id="0" w:name="_GoBack"/>
      <w:bookmarkEnd w:id="0"/>
    </w:p>
    <w:sectPr w:rsidR="009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AB"/>
    <w:rsid w:val="000A76E4"/>
    <w:rsid w:val="00120DFA"/>
    <w:rsid w:val="001E0DA5"/>
    <w:rsid w:val="00600871"/>
    <w:rsid w:val="00600A70"/>
    <w:rsid w:val="0064275D"/>
    <w:rsid w:val="007A15AB"/>
    <w:rsid w:val="007D461E"/>
    <w:rsid w:val="007E3C06"/>
    <w:rsid w:val="009C7969"/>
    <w:rsid w:val="00A040F3"/>
    <w:rsid w:val="00A10918"/>
    <w:rsid w:val="00AE3C79"/>
    <w:rsid w:val="00C43D0C"/>
    <w:rsid w:val="00E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9E17-4A35-4759-8034-F7F344C9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D0C"/>
  </w:style>
  <w:style w:type="table" w:styleId="a3">
    <w:name w:val="Table Grid"/>
    <w:basedOn w:val="a1"/>
    <w:uiPriority w:val="39"/>
    <w:rsid w:val="00C4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27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C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erience.tripster.ru/experience/16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2019-03-20T07:43:00Z</cp:lastPrinted>
  <dcterms:created xsi:type="dcterms:W3CDTF">2019-03-19T05:14:00Z</dcterms:created>
  <dcterms:modified xsi:type="dcterms:W3CDTF">2019-03-20T07:49:00Z</dcterms:modified>
</cp:coreProperties>
</file>